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715E" w14:textId="77777777" w:rsidR="0088303E" w:rsidRDefault="0088303E" w:rsidP="0088303E">
      <w:pPr>
        <w:tabs>
          <w:tab w:val="left" w:pos="4550"/>
        </w:tabs>
        <w:jc w:val="center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نموذج رقم (15)</w:t>
      </w:r>
    </w:p>
    <w:p w14:paraId="37832826" w14:textId="77777777" w:rsidR="0088303E" w:rsidRDefault="0088303E" w:rsidP="0088303E">
      <w:pPr>
        <w:tabs>
          <w:tab w:val="left" w:pos="455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تقرير عن برنامج دراسي</w:t>
      </w:r>
    </w:p>
    <w:p w14:paraId="3DA7FD2A" w14:textId="77777777" w:rsidR="0088303E" w:rsidRDefault="0088303E" w:rsidP="0088303E">
      <w:pPr>
        <w:tabs>
          <w:tab w:val="left" w:pos="455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للعام الأكاديمي        20 /        20</w:t>
      </w:r>
    </w:p>
    <w:p w14:paraId="6FE01621" w14:textId="77777777" w:rsidR="00533B4D" w:rsidRPr="0088303E" w:rsidRDefault="00533B4D" w:rsidP="00533B4D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  <w:proofErr w:type="gramStart"/>
      <w:r w:rsidRPr="0088303E">
        <w:rPr>
          <w:rFonts w:cs="mohammad bold art" w:hint="cs"/>
          <w:b/>
          <w:bCs/>
          <w:sz w:val="28"/>
          <w:szCs w:val="28"/>
          <w:rtl/>
          <w:lang w:bidi="ar-EG"/>
        </w:rPr>
        <w:t>جامعة :</w:t>
      </w:r>
      <w:proofErr w:type="gramEnd"/>
      <w:r w:rsidRPr="0088303E">
        <w:rPr>
          <w:rFonts w:cs="mohammad bold art" w:hint="cs"/>
          <w:b/>
          <w:bCs/>
          <w:sz w:val="28"/>
          <w:szCs w:val="28"/>
          <w:rtl/>
          <w:lang w:bidi="ar-EG"/>
        </w:rPr>
        <w:t xml:space="preserve"> بني سويف</w:t>
      </w:r>
    </w:p>
    <w:p w14:paraId="7BE3B339" w14:textId="77777777" w:rsidR="0088303E" w:rsidRDefault="0088303E" w:rsidP="0088303E">
      <w:pPr>
        <w:tabs>
          <w:tab w:val="left" w:pos="5069"/>
        </w:tabs>
        <w:rPr>
          <w:rFonts w:cs="Simplified Arabic"/>
          <w:b/>
          <w:bCs/>
          <w:sz w:val="16"/>
          <w:szCs w:val="16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كلية/ معهد: </w:t>
      </w:r>
      <w:r>
        <w:rPr>
          <w:rFonts w:cs="Simplified Arabic"/>
          <w:b/>
          <w:bCs/>
          <w:sz w:val="16"/>
          <w:szCs w:val="16"/>
          <w:rtl/>
          <w:lang w:bidi="ar-EG"/>
        </w:rPr>
        <w:t xml:space="preserve">..........................................    </w:t>
      </w:r>
      <w:r>
        <w:rPr>
          <w:rFonts w:cs="Simplified Arabic"/>
          <w:b/>
          <w:bCs/>
          <w:sz w:val="16"/>
          <w:szCs w:val="16"/>
          <w:rtl/>
          <w:lang w:bidi="ar-EG"/>
        </w:rPr>
        <w:tab/>
      </w:r>
    </w:p>
    <w:p w14:paraId="695F8911" w14:textId="77777777" w:rsidR="0088303E" w:rsidRDefault="0088303E" w:rsidP="0088303E">
      <w:pPr>
        <w:tabs>
          <w:tab w:val="left" w:pos="4550"/>
        </w:tabs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قسم: </w:t>
      </w:r>
      <w:r>
        <w:rPr>
          <w:rFonts w:cs="Simplified Arabic"/>
          <w:b/>
          <w:bCs/>
          <w:sz w:val="16"/>
          <w:szCs w:val="16"/>
          <w:rtl/>
          <w:lang w:bidi="ar-EG"/>
        </w:rPr>
        <w:t xml:space="preserve">.....................................................    </w:t>
      </w:r>
    </w:p>
    <w:p w14:paraId="111A38A8" w14:textId="77777777" w:rsidR="0088303E" w:rsidRDefault="0088303E" w:rsidP="0088303E">
      <w:pPr>
        <w:spacing w:line="360" w:lineRule="auto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معلومات  أساسية":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8303E" w14:paraId="19D83796" w14:textId="77777777" w:rsidTr="0088303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3297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1- اسم البرنامج: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F1E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8303E" w14:paraId="242917C0" w14:textId="77777777" w:rsidTr="0088303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2620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2- التخصص: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8AF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8303E" w14:paraId="0FDF1428" w14:textId="77777777" w:rsidTr="0088303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0BD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3- عدد السنوات الدراسية: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126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8303E" w14:paraId="2F9CAC3A" w14:textId="77777777" w:rsidTr="0088303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0297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4- عدد الساعات المعتمدة/ عدد المقررات: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66AC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(  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       )   نظري + (          ) عملي </w:t>
            </w:r>
          </w:p>
        </w:tc>
      </w:tr>
      <w:tr w:rsidR="0088303E" w14:paraId="627DB58B" w14:textId="77777777" w:rsidTr="0088303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FB72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5- أسس تشكيل لجان الممتحنين: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E1B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8303E" w14:paraId="5E9D7A06" w14:textId="77777777" w:rsidTr="0088303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7722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6- نظام الممتحنين الخارجيين: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FA77" w14:textId="77777777" w:rsidR="0088303E" w:rsidRDefault="00A6303D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01C69BA0">
                <v:rect id="_x0000_s2134" style="position:absolute;left:0;text-align:left;margin-left:108pt;margin-top:7.85pt;width:9pt;height:9pt;z-index:2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3B4D0837">
                <v:rect id="_x0000_s2133" style="position:absolute;left:0;text-align:left;margin-left:180pt;margin-top:7.05pt;width:9pt;height:9pt;z-index:1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متاح            غير متاح</w:t>
            </w:r>
          </w:p>
        </w:tc>
      </w:tr>
    </w:tbl>
    <w:p w14:paraId="5A5F2D5E" w14:textId="77777777" w:rsidR="0088303E" w:rsidRDefault="0088303E" w:rsidP="0088303E">
      <w:pPr>
        <w:spacing w:line="360" w:lineRule="auto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105C4C4A" w14:textId="77777777" w:rsidR="0088303E" w:rsidRDefault="0088303E" w:rsidP="0088303E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ب- معلومات متخصصة:</w:t>
      </w:r>
    </w:p>
    <w:tbl>
      <w:tblPr>
        <w:bidiVisual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583"/>
        <w:gridCol w:w="4261"/>
      </w:tblGrid>
      <w:tr w:rsidR="0088303E" w14:paraId="2A09D7B6" w14:textId="77777777" w:rsidTr="0088303E"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DE4" w14:textId="77777777" w:rsidR="0088303E" w:rsidRDefault="0088303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7- إحصائيات:</w:t>
            </w:r>
          </w:p>
        </w:tc>
      </w:tr>
      <w:tr w:rsidR="0088303E" w14:paraId="12EED31D" w14:textId="77777777" w:rsidTr="0088303E"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1976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 xml:space="preserve">- عدد الطلاب الملتحقين بالبرنامج: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47D" w14:textId="77777777" w:rsidR="0088303E" w:rsidRDefault="0088303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8303E" w14:paraId="4896A2A4" w14:textId="77777777" w:rsidTr="0088303E"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BFBF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معدل النجاح في البرنامج (٪):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5C7" w14:textId="77777777" w:rsidR="0088303E" w:rsidRDefault="0088303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8303E" w14:paraId="75AB50E0" w14:textId="77777777" w:rsidTr="0088303E"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5521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اتجاه الالتحاق بالبرنامج (منسوبة إلي الأعداد الملتحقة بالبرنامج خلال آخر 3 سنوات)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ADE1" w14:textId="77777777" w:rsidR="0088303E" w:rsidRDefault="00A6303D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1540FD94">
                <v:rect id="_x0000_s2135" style="position:absolute;left:0;text-align:left;margin-left:179.45pt;margin-top:4.5pt;width:9pt;height:9pt;z-index:3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794CC7D7">
                <v:rect id="_x0000_s2137" style="position:absolute;left:0;text-align:left;margin-left:117pt;margin-top:5.55pt;width:9pt;height:9pt;z-index:5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119B8256">
                <v:rect id="_x0000_s2136" style="position:absolute;left:0;text-align:left;margin-left:54pt;margin-top:8.65pt;width:9pt;height:9pt;z-index:4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مزايد           ثابت        متناقص</w:t>
            </w:r>
          </w:p>
        </w:tc>
      </w:tr>
      <w:tr w:rsidR="0088303E" w14:paraId="326DB801" w14:textId="77777777" w:rsidTr="0088303E"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8DCC" w14:textId="77777777" w:rsidR="0088303E" w:rsidRDefault="0088303E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>- نتائج الامتحان النهائي: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9EA7" w14:textId="77777777" w:rsidR="0088303E" w:rsidRDefault="0088303E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عدد          </w:t>
            </w:r>
            <w:r>
              <w:rPr>
                <w:rFonts w:cs="Simplified Arabic"/>
                <w:sz w:val="26"/>
                <w:szCs w:val="26"/>
                <w:rtl/>
                <w:lang w:bidi="ar-EG"/>
              </w:rPr>
              <w:t>٪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عدد         </w:t>
            </w:r>
            <w:r>
              <w:rPr>
                <w:rFonts w:cs="Simplified Arabic"/>
                <w:sz w:val="26"/>
                <w:szCs w:val="26"/>
                <w:rtl/>
                <w:lang w:bidi="ar-EG"/>
              </w:rPr>
              <w:t>٪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</w:t>
            </w:r>
          </w:p>
          <w:p w14:paraId="6A895ACF" w14:textId="77777777" w:rsidR="0088303E" w:rsidRDefault="00A6303D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15E3E134">
                <v:rect id="_x0000_s2140" style="position:absolute;left:0;text-align:left;margin-left:9.55pt;margin-top:.7pt;width:25.9pt;height:17.2pt;z-index:8">
                  <w10:wrap anchorx="page"/>
                </v:rect>
              </w:pict>
            </w:r>
            <w:r>
              <w:rPr>
                <w:rtl/>
              </w:rPr>
              <w:pict w14:anchorId="62435810">
                <v:rect id="_x0000_s2141" style="position:absolute;left:0;text-align:left;margin-left:61.35pt;margin-top:1.9pt;width:25.9pt;height:17.2pt;z-index:9">
                  <w10:wrap anchorx="page"/>
                </v:rect>
              </w:pict>
            </w:r>
            <w:r>
              <w:rPr>
                <w:rtl/>
              </w:rPr>
              <w:pict w14:anchorId="4C96454A">
                <v:rect id="_x0000_s2139" style="position:absolute;left:0;text-align:left;margin-left:108pt;margin-top:.7pt;width:25.9pt;height:17.2pt;z-index:7">
                  <w10:wrap anchorx="page"/>
                </v:rect>
              </w:pict>
            </w:r>
            <w:r>
              <w:rPr>
                <w:rtl/>
              </w:rPr>
              <w:pict w14:anchorId="3BECFBCE">
                <v:rect id="_x0000_s2138" style="position:absolute;left:0;text-align:left;margin-left:161.45pt;margin-top:1.5pt;width:25.9pt;height:17.2pt;z-index:6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88303E" w14:paraId="6E1835BD" w14:textId="77777777" w:rsidTr="0088303E"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BB0E" w14:textId="77777777" w:rsidR="0088303E" w:rsidRDefault="0088303E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lastRenderedPageBreak/>
              <w:t xml:space="preserve">- توزيع تقديرات النجاح </w:t>
            </w:r>
            <w:r>
              <w:rPr>
                <w:rFonts w:cs="Simplified Arabic"/>
                <w:sz w:val="26"/>
                <w:szCs w:val="26"/>
                <w:rtl/>
                <w:lang w:bidi="ar-EG"/>
              </w:rPr>
              <w:t>(٪):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E6DF" w14:textId="77777777" w:rsidR="0088303E" w:rsidRDefault="00A6303D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0D84D219">
                <v:rect id="_x0000_s2143" style="position:absolute;left:0;text-align:left;margin-left:82.1pt;margin-top:1.75pt;width:25.9pt;height:17.2pt;z-index:11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3B7CCEC4">
                <v:rect id="_x0000_s2142" style="position:absolute;left:0;text-align:left;margin-left:162pt;margin-top:4.85pt;width:25.9pt;height:17.2pt;z-index:10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امتياز           جيد جدا</w:t>
            </w:r>
          </w:p>
          <w:p w14:paraId="21E1CA3C" w14:textId="77777777" w:rsidR="0088303E" w:rsidRDefault="00A6303D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3E150C32">
                <v:rect id="_x0000_s2145" style="position:absolute;left:0;text-align:left;margin-left:163.1pt;margin-top:-.35pt;width:25.9pt;height:17.2pt;z-index:13">
                  <w10:wrap anchorx="page"/>
                </v:rect>
              </w:pict>
            </w:r>
            <w:r>
              <w:rPr>
                <w:rtl/>
              </w:rPr>
              <w:pict w14:anchorId="4881AF95">
                <v:rect id="_x0000_s2144" style="position:absolute;left:0;text-align:left;margin-left:82.1pt;margin-top:1.75pt;width:25.9pt;height:17.2pt;z-index:12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جيد              مقبول</w:t>
            </w:r>
          </w:p>
        </w:tc>
      </w:tr>
      <w:tr w:rsidR="0088303E" w14:paraId="72B6A2B0" w14:textId="77777777" w:rsidTr="0088303E"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7A9D" w14:textId="77777777" w:rsidR="0088303E" w:rsidRDefault="0088303E">
            <w:pPr>
              <w:jc w:val="lowKashida"/>
              <w:rPr>
                <w:rFonts w:cs="Simplified Arabic"/>
                <w:noProof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>8- المعايير الأكاديمية:</w:t>
            </w:r>
          </w:p>
        </w:tc>
      </w:tr>
      <w:tr w:rsidR="0088303E" w14:paraId="5A4B93A6" w14:textId="77777777" w:rsidTr="0088303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28FB" w14:textId="77777777" w:rsidR="0088303E" w:rsidRDefault="0088303E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>- المعايير الأكاديمية المرجعية: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0685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75BFCDEA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 ................................................................</w:t>
            </w:r>
          </w:p>
        </w:tc>
      </w:tr>
      <w:tr w:rsidR="0088303E" w14:paraId="74D22F8D" w14:textId="77777777" w:rsidTr="0088303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3B12" w14:textId="1560F444" w:rsidR="0088303E" w:rsidRDefault="0088303E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 xml:space="preserve">- </w:t>
            </w:r>
            <w:r w:rsidR="009756BB">
              <w:rPr>
                <w:rFonts w:cs="Simplified Arabic" w:hint="cs"/>
                <w:sz w:val="28"/>
                <w:szCs w:val="28"/>
                <w:rtl/>
                <w:lang w:bidi="ar-EG"/>
              </w:rPr>
              <w:t>المعارف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 xml:space="preserve"> والمفاهيم: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ED5D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1DF90219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 ................................................................</w:t>
            </w:r>
          </w:p>
        </w:tc>
      </w:tr>
      <w:tr w:rsidR="0088303E" w14:paraId="36E6B323" w14:textId="77777777" w:rsidTr="0088303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3673" w14:textId="77777777" w:rsidR="0088303E" w:rsidRDefault="0088303E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>- المهارات المهنية: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A7ED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42E71A3F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 ................................................................</w:t>
            </w:r>
          </w:p>
        </w:tc>
      </w:tr>
      <w:tr w:rsidR="0088303E" w14:paraId="5C778951" w14:textId="77777777" w:rsidTr="0088303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0DCC" w14:textId="77777777" w:rsidR="0088303E" w:rsidRDefault="0088303E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>- المهارات العامة: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1AE9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4B462147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 ................................................................</w:t>
            </w:r>
          </w:p>
        </w:tc>
      </w:tr>
      <w:tr w:rsidR="0088303E" w14:paraId="189E5F27" w14:textId="77777777" w:rsidTr="0088303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D12C" w14:textId="77777777" w:rsidR="0088303E" w:rsidRDefault="0088303E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>- طرق دعم الطلاب (ذوى القدرات المحدودة والمتميزين):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82A4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2E449895" w14:textId="77777777" w:rsidR="0088303E" w:rsidRDefault="0088303E">
            <w:pPr>
              <w:spacing w:after="120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 ................................................................</w:t>
            </w:r>
          </w:p>
        </w:tc>
      </w:tr>
      <w:tr w:rsidR="0088303E" w14:paraId="103676FF" w14:textId="77777777" w:rsidTr="0088303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88A" w14:textId="77777777" w:rsidR="0088303E" w:rsidRDefault="0088303E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 xml:space="preserve">- دليل البرنامج 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108B" w14:textId="77777777" w:rsidR="0088303E" w:rsidRDefault="00A6303D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3239C3AB">
                <v:rect id="_x0000_s2146" style="position:absolute;left:0;text-align:left;margin-left:179.45pt;margin-top:4.5pt;width:9pt;height:9pt;z-index:14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6D14371C">
                <v:rect id="_x0000_s2147" style="position:absolute;left:0;text-align:left;margin-left:117pt;margin-top:5.55pt;width:9pt;height:9pt;z-index:15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متوافر         غير متوافر</w:t>
            </w:r>
          </w:p>
        </w:tc>
      </w:tr>
      <w:tr w:rsidR="0088303E" w14:paraId="45D39ABF" w14:textId="77777777" w:rsidTr="0088303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C797" w14:textId="77777777" w:rsidR="0088303E" w:rsidRDefault="0088303E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>- نظام المراجعة الدورية للبرنامج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B31E" w14:textId="77777777" w:rsidR="0088303E" w:rsidRDefault="00A6303D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3B930BA8">
                <v:rect id="_x0000_s2148" style="position:absolute;left:0;text-align:left;margin-left:179.45pt;margin-top:4.5pt;width:9pt;height:9pt;z-index:16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133307D2">
                <v:rect id="_x0000_s2149" style="position:absolute;left:0;text-align:left;margin-left:117pt;margin-top:5.55pt;width:9pt;height:9pt;z-index:17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متوافر         غير متوافر</w:t>
            </w:r>
          </w:p>
          <w:p w14:paraId="1F9C2F69" w14:textId="77777777" w:rsidR="0088303E" w:rsidRDefault="00A6303D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27BFCA53">
                <v:rect id="_x0000_s2151" style="position:absolute;left:0;text-align:left;margin-left:119.8pt;margin-top:9.55pt;width:9pt;height:9pt;z-index:19">
                  <w10:wrap anchorx="page"/>
                </v:rect>
              </w:pict>
            </w:r>
            <w:r>
              <w:rPr>
                <w:rtl/>
              </w:rPr>
              <w:pict w14:anchorId="03C18D20">
                <v:rect id="_x0000_s2150" style="position:absolute;left:0;text-align:left;margin-left:182.8pt;margin-top:9.55pt;width:9pt;height:9pt;z-index:18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سنوي         أكثر من سنة     </w:t>
            </w:r>
          </w:p>
        </w:tc>
      </w:tr>
      <w:tr w:rsidR="0088303E" w14:paraId="1D3ED053" w14:textId="77777777" w:rsidTr="0088303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75CA" w14:textId="77777777" w:rsidR="0088303E" w:rsidRDefault="0088303E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>- مدي توافق الهيكل الأكاديمي للبرنامج مع المستهدف من التعليم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AF83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3464E1FF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 ................................................................</w:t>
            </w:r>
          </w:p>
        </w:tc>
      </w:tr>
      <w:tr w:rsidR="0088303E" w14:paraId="717FB564" w14:textId="77777777" w:rsidTr="0088303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CE15" w14:textId="77777777" w:rsidR="0088303E" w:rsidRDefault="0088303E">
            <w:pPr>
              <w:spacing w:line="360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lastRenderedPageBreak/>
              <w:t>- المعوقات الإدارية والتنظيمية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AB82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09D076B1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 ................................................................</w:t>
            </w:r>
          </w:p>
          <w:p w14:paraId="1D661D53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 ................................................................</w:t>
            </w:r>
          </w:p>
        </w:tc>
      </w:tr>
    </w:tbl>
    <w:p w14:paraId="4B5EBF07" w14:textId="77777777" w:rsidR="0088303E" w:rsidRDefault="0088303E" w:rsidP="0088303E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4706"/>
      </w:tblGrid>
      <w:tr w:rsidR="0088303E" w14:paraId="231FEA57" w14:textId="77777777" w:rsidTr="0088303E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5992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9- تقويم طلاب لقياس مدي اكتساب المستهدف من التعليم:</w:t>
            </w:r>
          </w:p>
        </w:tc>
      </w:tr>
      <w:tr w:rsidR="0088303E" w14:paraId="3FBF5086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DD34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أدوات التقويم: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E651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404F5D69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2905E038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F42E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المواعيد: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57D6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344A7F64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54142DF8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835B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 xml:space="preserve">- ملاحظات المراجع الخارجي: </w:t>
            </w:r>
          </w:p>
          <w:p w14:paraId="40F7310C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 xml:space="preserve">                               (إن وجدت)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5DEB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291CE1EE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646DF38A" w14:textId="77777777" w:rsidTr="0088303E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5A03" w14:textId="77777777" w:rsidR="0088303E" w:rsidRDefault="0088303E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>10- الإمكانات التعليمية</w:t>
            </w:r>
          </w:p>
        </w:tc>
      </w:tr>
      <w:tr w:rsidR="0088303E" w14:paraId="5F063602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5CA" w14:textId="77777777" w:rsidR="0088303E" w:rsidRDefault="0088303E">
            <w:pPr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/>
                <w:rtl/>
                <w:lang w:bidi="ar-EG"/>
              </w:rPr>
              <w:t xml:space="preserve">- مدي ملائمة تخصصات أعضاء هيئة التدريس وتوزيع الأعباء عليهم طبقا لاحتياجات البرنامج: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8C5C" w14:textId="77777777" w:rsidR="0088303E" w:rsidRDefault="00A6303D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334FB63B">
                <v:rect id="_x0000_s2154" style="position:absolute;left:0;text-align:left;margin-left:92.8pt;margin-top:12pt;width:9pt;height:9pt;z-index:22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140EB25A">
                <v:rect id="_x0000_s2153" style="position:absolute;left:0;text-align:left;margin-left:155.55pt;margin-top:12.2pt;width:9pt;height:9pt;z-index:21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12DCF406">
                <v:rect id="_x0000_s2152" style="position:absolute;left:0;text-align:left;margin-left:209.8pt;margin-top:11.8pt;width:9pt;height:9pt;z-index:20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مناسب     إلي حد ما    غير مناسب (لماذا؟)</w:t>
            </w:r>
          </w:p>
          <w:p w14:paraId="0C57876E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14F350EB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55740590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421E5036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DC9F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المكتبة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76D5" w14:textId="77777777" w:rsidR="0088303E" w:rsidRDefault="00A6303D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418A4F0A">
                <v:rect id="_x0000_s2157" style="position:absolute;left:0;text-align:left;margin-left:92.8pt;margin-top:12pt;width:9pt;height:9pt;z-index:25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720709B2">
                <v:rect id="_x0000_s2156" style="position:absolute;left:0;text-align:left;margin-left:155.55pt;margin-top:12.2pt;width:9pt;height:9pt;z-index:24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130BF46B">
                <v:rect id="_x0000_s2155" style="position:absolute;left:0;text-align:left;margin-left:209.8pt;margin-top:11.8pt;width:9pt;height:9pt;z-index:23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مناسب     إلي حد ما    غير مناسب (لماذا؟)</w:t>
            </w:r>
          </w:p>
          <w:p w14:paraId="6169B69F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2F8FEB86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3F4B2D86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24670619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FBFD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lastRenderedPageBreak/>
              <w:t>- الحاسب الآلي: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E09F" w14:textId="77777777" w:rsidR="0088303E" w:rsidRDefault="00A6303D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4CAC5EFF">
                <v:rect id="_x0000_s2160" style="position:absolute;left:0;text-align:left;margin-left:92.8pt;margin-top:12pt;width:9pt;height:9pt;z-index:28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0BC54A56">
                <v:rect id="_x0000_s2159" style="position:absolute;left:0;text-align:left;margin-left:155.55pt;margin-top:12.2pt;width:9pt;height:9pt;z-index:27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2AC175B9">
                <v:rect id="_x0000_s2158" style="position:absolute;left:0;text-align:left;margin-left:209.8pt;margin-top:11.8pt;width:9pt;height:9pt;z-index:26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مناسب     إلي حد ما    غير مناسب (لماذا؟)</w:t>
            </w:r>
          </w:p>
          <w:p w14:paraId="75D7E0B7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75D4CC15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7FA6285A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3B0DA816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BB3C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مدي التعاون مع جهات الأعمال في توفير فرص التدريب للطلاب: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B196" w14:textId="77777777" w:rsidR="0088303E" w:rsidRDefault="00A6303D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5ACE01B0">
                <v:rect id="_x0000_s2163" style="position:absolute;left:0;text-align:left;margin-left:92.8pt;margin-top:12pt;width:9pt;height:9pt;z-index:31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2C23A1B8">
                <v:rect id="_x0000_s2162" style="position:absolute;left:0;text-align:left;margin-left:155.55pt;margin-top:12.2pt;width:9pt;height:9pt;z-index:30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6DFFCF15">
                <v:rect id="_x0000_s2161" style="position:absolute;left:0;text-align:left;margin-left:209.8pt;margin-top:11.8pt;width:9pt;height:9pt;z-index:29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مناسب     إلي حد ما    غير مناسب (لماذا؟)</w:t>
            </w:r>
          </w:p>
          <w:p w14:paraId="7CA17139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58819E94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7FAD6BCE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6A5CCA2A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1D5A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- أي متطلبات أخري للبرنامج: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B281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8303E" w14:paraId="05A7576B" w14:textId="77777777" w:rsidTr="0088303E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9C28" w14:textId="77777777" w:rsidR="0088303E" w:rsidRDefault="0088303E">
            <w:pP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11- إدارة الجودة والتطوير</w:t>
            </w:r>
          </w:p>
        </w:tc>
      </w:tr>
      <w:tr w:rsidR="0088303E" w14:paraId="74D2DEFA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4FC7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نظام المتابعة لجوانب القصور: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7011" w14:textId="1C1AD430" w:rsidR="0088303E" w:rsidRDefault="00A6303D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0459182E">
                <v:rect id="_x0000_s2168" style="position:absolute;left:0;text-align:left;margin-left:160.05pt;margin-top:67.15pt;width:9pt;height:9pt;z-index:36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69013EA7">
                <v:rect id="_x0000_s2167" style="position:absolute;left:0;text-align:left;margin-left:214.3pt;margin-top:66.75pt;width:9pt;height:9pt;z-index:35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09B83E29">
                <v:rect id="_x0000_s2166" style="position:absolute;left:0;text-align:left;margin-left:97.3pt;margin-top:6.75pt;width:9pt;height:9pt;z-index:34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7C35632A">
                <v:rect id="_x0000_s2165" style="position:absolute;left:0;text-align:left;margin-left:160.05pt;margin-top:6.95pt;width:9pt;height:9pt;z-index:33;mso-position-horizontal-relative:text;mso-position-vertical-relative:text">
                  <w10:wrap anchorx="page"/>
                </v:rect>
              </w:pict>
            </w:r>
            <w:r>
              <w:rPr>
                <w:rtl/>
              </w:rPr>
              <w:pict w14:anchorId="272A2BE9">
                <v:rect id="_x0000_s2164" style="position:absolute;left:0;text-align:left;margin-left:214.3pt;margin-top:6.55pt;width:9pt;height:9pt;z-index:32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فعال        إلي حد ما    غير مناسب (لماذا؟)</w:t>
            </w:r>
          </w:p>
          <w:p w14:paraId="254E0FDF" w14:textId="77777777" w:rsidR="0088303E" w:rsidRDefault="0088303E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3EC3B3BB" w14:textId="77777777" w:rsidR="0088303E" w:rsidRDefault="0088303E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23B68B71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190D" w14:textId="77777777" w:rsidR="0088303E" w:rsidRDefault="0088303E">
            <w:pPr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/>
                <w:rtl/>
                <w:lang w:bidi="ar-EG"/>
              </w:rPr>
              <w:t>- إجراءات تطبيق لوائح وقوانين الكلية والجامعة: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E7DC" w14:textId="63652BD4" w:rsidR="0088303E" w:rsidRDefault="00A6303D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tl/>
              </w:rPr>
              <w:pict w14:anchorId="17E3419E">
                <v:rect id="_x0000_s2169" style="position:absolute;left:0;text-align:left;margin-left:97.3pt;margin-top:6.75pt;width:9pt;height:9pt;z-index:37;mso-position-horizontal-relative:text;mso-position-vertical-relative:text">
                  <w10:wrap anchorx="page"/>
                </v:rect>
              </w:pict>
            </w:r>
            <w:r w:rsidR="0088303E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مناسب     إلي حد ما    غير مناسب (لماذا؟)</w:t>
            </w:r>
          </w:p>
          <w:p w14:paraId="08CD9820" w14:textId="77777777" w:rsidR="0088303E" w:rsidRDefault="0088303E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5251B5C1" w14:textId="77777777" w:rsidR="0088303E" w:rsidRDefault="0088303E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2CC6690C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C8B" w14:textId="77777777" w:rsidR="0088303E" w:rsidRDefault="0088303E">
            <w:pPr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/>
                <w:rtl/>
                <w:lang w:bidi="ar-EG"/>
              </w:rPr>
              <w:t>- مدي فاعلية نظام المراجعة الداخلية في تطوير البرنامج: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B4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196758CD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031BE22E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AA27" w14:textId="77777777" w:rsidR="0088303E" w:rsidRDefault="0088303E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 xml:space="preserve">- ملاحظات المراجعين الخارجيين بما يخص مخرجات البرنامج ومعايير القياس: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8E3C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59B15522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7F2A457A" w14:textId="77777777" w:rsidTr="0088303E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B69B" w14:textId="77777777" w:rsidR="0088303E" w:rsidRDefault="0088303E">
            <w:pPr>
              <w:spacing w:line="360" w:lineRule="auto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12- مقترحات تطوير البرنامج:</w:t>
            </w:r>
          </w:p>
        </w:tc>
      </w:tr>
      <w:tr w:rsidR="0088303E" w14:paraId="64982F0F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631E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هيكل البرنامج (المقررات/ الساعات)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2AE0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77DC96F5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1AE765EA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4E9B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lastRenderedPageBreak/>
              <w:t>- مقررات جديدة: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6953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6D3B66E6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0CFCA4AB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8C43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التدريب والمهارات: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C067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76F415FE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54D96D33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DD1B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مقترحات قطاع الأعمال لتطوير البرنامج: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3C5C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  <w:p w14:paraId="4D58704F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/>
                <w:sz w:val="22"/>
                <w:szCs w:val="22"/>
                <w:rtl/>
                <w:lang w:bidi="ar-EG"/>
              </w:rPr>
              <w:t>................................................................</w:t>
            </w:r>
          </w:p>
        </w:tc>
      </w:tr>
      <w:tr w:rsidR="0088303E" w14:paraId="08F6E091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29F3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 xml:space="preserve">- </w:t>
            </w:r>
            <w:proofErr w:type="gramStart"/>
            <w:r>
              <w:rPr>
                <w:rFonts w:cs="Simplified Arabic"/>
                <w:sz w:val="26"/>
                <w:szCs w:val="26"/>
                <w:rtl/>
                <w:lang w:bidi="ar-EG"/>
              </w:rPr>
              <w:t>المسئول</w:t>
            </w:r>
            <w:proofErr w:type="gramEnd"/>
            <w:r>
              <w:rPr>
                <w:rFonts w:cs="Simplified Arabic"/>
                <w:sz w:val="26"/>
                <w:szCs w:val="26"/>
                <w:rtl/>
                <w:lang w:bidi="ar-EG"/>
              </w:rPr>
              <w:t xml:space="preserve"> عن التنفيذ: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2BF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88303E" w14:paraId="6228D9B7" w14:textId="77777777" w:rsidTr="0088303E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D2CD" w14:textId="77777777" w:rsidR="0088303E" w:rsidRDefault="0088303E">
            <w:pPr>
              <w:spacing w:line="360" w:lineRule="auto"/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  <w:lang w:bidi="ar-EG"/>
              </w:rPr>
              <w:t>- توقيت التنفيذ: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7D3" w14:textId="77777777" w:rsidR="0088303E" w:rsidRDefault="0088303E">
            <w:pPr>
              <w:spacing w:line="360" w:lineRule="auto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</w:tbl>
    <w:p w14:paraId="54353DEE" w14:textId="77777777" w:rsidR="0088303E" w:rsidRDefault="0088303E" w:rsidP="0088303E">
      <w:pPr>
        <w:rPr>
          <w:sz w:val="28"/>
          <w:szCs w:val="28"/>
          <w:rtl/>
          <w:lang w:bidi="ar-EG"/>
        </w:rPr>
      </w:pPr>
    </w:p>
    <w:p w14:paraId="1995B53F" w14:textId="730B589D" w:rsidR="0088303E" w:rsidRDefault="0088303E" w:rsidP="0088303E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منسق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 xml:space="preserve">البرنامج:   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</w:t>
      </w:r>
      <w:r w:rsidR="002F408C"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التوقيع:      </w:t>
      </w:r>
    </w:p>
    <w:p w14:paraId="3029A5E3" w14:textId="77777777" w:rsidR="008F0DB1" w:rsidRDefault="008F0DB1" w:rsidP="008F0DB1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</w:p>
    <w:p w14:paraId="48CDB920" w14:textId="77777777" w:rsidR="008F0DB1" w:rsidRDefault="008F0DB1" w:rsidP="008F0DB1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  <w:r>
        <w:rPr>
          <w:rFonts w:cs="mohammad bold art" w:hint="cs"/>
          <w:b/>
          <w:bCs/>
          <w:sz w:val="28"/>
          <w:szCs w:val="28"/>
          <w:rtl/>
          <w:lang w:bidi="ar-EG"/>
        </w:rPr>
        <w:t xml:space="preserve">رئيس مجلس القسم: </w:t>
      </w: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</w: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  <w:t xml:space="preserve">                   التوقيع   </w:t>
      </w:r>
    </w:p>
    <w:p w14:paraId="18AEB634" w14:textId="77777777" w:rsidR="002F408C" w:rsidRDefault="002F408C" w:rsidP="00B64629">
      <w:pPr>
        <w:rPr>
          <w:b/>
          <w:bCs/>
          <w:sz w:val="28"/>
          <w:szCs w:val="28"/>
          <w:rtl/>
          <w:lang w:bidi="ar-EG"/>
        </w:rPr>
      </w:pPr>
    </w:p>
    <w:p w14:paraId="6E9FA510" w14:textId="77777777" w:rsidR="000F4505" w:rsidRPr="000F4505" w:rsidRDefault="000F4505" w:rsidP="000F4505">
      <w:pPr>
        <w:pStyle w:val="Heading8"/>
        <w:rPr>
          <w:rFonts w:ascii="ae_AlMateen" w:hAnsi="ae_AlMateen" w:cs="Simplified Arabic"/>
          <w:b/>
          <w:bCs/>
          <w:i w:val="0"/>
          <w:iCs w:val="0"/>
          <w:sz w:val="28"/>
          <w:szCs w:val="32"/>
          <w:rtl/>
        </w:rPr>
      </w:pPr>
      <w:r w:rsidRPr="000F4505">
        <w:rPr>
          <w:rFonts w:cs="Simplified Arabic" w:hint="cs"/>
          <w:b/>
          <w:bCs/>
          <w:i w:val="0"/>
          <w:iCs w:val="0"/>
          <w:sz w:val="32"/>
          <w:szCs w:val="32"/>
          <w:rtl/>
        </w:rPr>
        <w:t xml:space="preserve">تاريخ اعتماد التقرير من المجلس </w:t>
      </w:r>
      <w:proofErr w:type="gramStart"/>
      <w:r w:rsidRPr="000F4505">
        <w:rPr>
          <w:rFonts w:cs="Simplified Arabic" w:hint="cs"/>
          <w:b/>
          <w:bCs/>
          <w:i w:val="0"/>
          <w:iCs w:val="0"/>
          <w:sz w:val="32"/>
          <w:szCs w:val="32"/>
          <w:rtl/>
        </w:rPr>
        <w:t>المختص :</w:t>
      </w:r>
      <w:proofErr w:type="gramEnd"/>
      <w:r w:rsidRPr="000F4505">
        <w:rPr>
          <w:rFonts w:cs="Simplified Arabic" w:hint="cs"/>
          <w:b/>
          <w:bCs/>
          <w:i w:val="0"/>
          <w:iCs w:val="0"/>
          <w:sz w:val="32"/>
          <w:szCs w:val="32"/>
          <w:rtl/>
        </w:rPr>
        <w:t xml:space="preserve">    /    /</w:t>
      </w:r>
    </w:p>
    <w:p w14:paraId="066BBF89" w14:textId="77777777" w:rsidR="000F4505" w:rsidRDefault="000F4505" w:rsidP="0088303E">
      <w:pPr>
        <w:rPr>
          <w:b/>
          <w:bCs/>
          <w:sz w:val="28"/>
          <w:szCs w:val="28"/>
          <w:rtl/>
          <w:lang w:bidi="ar-EG"/>
        </w:rPr>
      </w:pPr>
    </w:p>
    <w:p w14:paraId="7A1BDAF3" w14:textId="77777777" w:rsidR="008536ED" w:rsidRPr="00940178" w:rsidRDefault="008536ED" w:rsidP="003E6967">
      <w:pPr>
        <w:rPr>
          <w:b/>
          <w:bCs/>
          <w:lang w:bidi="ar-EG"/>
        </w:rPr>
      </w:pPr>
    </w:p>
    <w:sectPr w:rsidR="008536ED" w:rsidRPr="00940178" w:rsidSect="0020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82C6" w14:textId="77777777" w:rsidR="00A6303D" w:rsidRDefault="00A6303D" w:rsidP="00B1322F">
      <w:r>
        <w:separator/>
      </w:r>
    </w:p>
  </w:endnote>
  <w:endnote w:type="continuationSeparator" w:id="0">
    <w:p w14:paraId="180DB439" w14:textId="77777777" w:rsidR="00A6303D" w:rsidRDefault="00A6303D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EB6B" w14:textId="77777777" w:rsidR="00366002" w:rsidRDefault="00366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tblInd w:w="-1054" w:type="dxa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765ADE">
      <w:trPr>
        <w:trHeight w:val="425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05CB9B88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دليل نماذج التوصيفات والتقارير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1DDB" w14:textId="77777777" w:rsidR="00366002" w:rsidRDefault="00366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B33D" w14:textId="77777777" w:rsidR="00A6303D" w:rsidRDefault="00A6303D" w:rsidP="00B1322F">
      <w:r>
        <w:separator/>
      </w:r>
    </w:p>
  </w:footnote>
  <w:footnote w:type="continuationSeparator" w:id="0">
    <w:p w14:paraId="0329C3D7" w14:textId="77777777" w:rsidR="00A6303D" w:rsidRDefault="00A6303D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DEB8" w14:textId="77777777" w:rsidR="00366002" w:rsidRDefault="00366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A6303D" w:rsidP="008064C5">
    <w:pPr>
      <w:pStyle w:val="Header"/>
      <w:ind w:left="-1234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85pt;height:99.1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715C80">
    <w:pPr>
      <w:pStyle w:val="Header"/>
    </w:pPr>
    <w:r>
      <w:pict w14:anchorId="775807AE">
        <v:shape id="_x0000_i1026" type="#_x0000_t75" style="width:521.75pt;height:518.05pt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3CC2" w14:textId="77777777" w:rsidR="00366002" w:rsidRDefault="00366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438"/>
    <w:multiLevelType w:val="hybridMultilevel"/>
    <w:tmpl w:val="2AA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C1E"/>
    <w:multiLevelType w:val="hybridMultilevel"/>
    <w:tmpl w:val="5ACE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29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D779B8"/>
    <w:multiLevelType w:val="hybridMultilevel"/>
    <w:tmpl w:val="4F945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358"/>
    <w:multiLevelType w:val="hybridMultilevel"/>
    <w:tmpl w:val="AC5CE8BC"/>
    <w:lvl w:ilvl="0" w:tplc="B504F45A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D6E54E2">
      <w:start w:val="1"/>
      <w:numFmt w:val="arabicAlpha"/>
      <w:lvlText w:val="%2-"/>
      <w:lvlJc w:val="left"/>
      <w:pPr>
        <w:tabs>
          <w:tab w:val="num" w:pos="1755"/>
        </w:tabs>
        <w:ind w:left="1755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03B5776"/>
    <w:multiLevelType w:val="hybridMultilevel"/>
    <w:tmpl w:val="3FFE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CB1"/>
    <w:multiLevelType w:val="hybridMultilevel"/>
    <w:tmpl w:val="AA08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D9A"/>
    <w:multiLevelType w:val="hybridMultilevel"/>
    <w:tmpl w:val="57AA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F9"/>
    <w:multiLevelType w:val="hybridMultilevel"/>
    <w:tmpl w:val="B3A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6A70"/>
    <w:multiLevelType w:val="hybridMultilevel"/>
    <w:tmpl w:val="1E80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298A"/>
    <w:multiLevelType w:val="multilevel"/>
    <w:tmpl w:val="C0ECD234"/>
    <w:lvl w:ilvl="0">
      <w:start w:val="7"/>
      <w:numFmt w:val="decimal"/>
      <w:lvlText w:val="%1"/>
      <w:lvlJc w:val="left"/>
      <w:pPr>
        <w:ind w:left="465" w:hanging="465"/>
      </w:pPr>
      <w:rPr>
        <w:rFonts w:eastAsia="Calibri"/>
        <w:sz w:val="32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eastAsia="Calibri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Calibri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  <w:sz w:val="32"/>
      </w:rPr>
    </w:lvl>
  </w:abstractNum>
  <w:abstractNum w:abstractNumId="11" w15:restartNumberingAfterBreak="0">
    <w:nsid w:val="19A910EA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276386"/>
    <w:multiLevelType w:val="hybridMultilevel"/>
    <w:tmpl w:val="92B6E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26D54"/>
    <w:multiLevelType w:val="hybridMultilevel"/>
    <w:tmpl w:val="DA8A9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882F36"/>
    <w:multiLevelType w:val="hybridMultilevel"/>
    <w:tmpl w:val="D116F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886D1C"/>
    <w:multiLevelType w:val="hybridMultilevel"/>
    <w:tmpl w:val="59BAA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2C3E1A"/>
    <w:multiLevelType w:val="hybridMultilevel"/>
    <w:tmpl w:val="3EBE5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43E84"/>
    <w:multiLevelType w:val="hybridMultilevel"/>
    <w:tmpl w:val="241CB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69E8"/>
    <w:multiLevelType w:val="hybridMultilevel"/>
    <w:tmpl w:val="48B6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20533"/>
    <w:multiLevelType w:val="hybridMultilevel"/>
    <w:tmpl w:val="3442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120B4"/>
    <w:multiLevelType w:val="hybridMultilevel"/>
    <w:tmpl w:val="832E2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370BD"/>
    <w:multiLevelType w:val="hybridMultilevel"/>
    <w:tmpl w:val="A84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929F0"/>
    <w:multiLevelType w:val="hybridMultilevel"/>
    <w:tmpl w:val="216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4" w15:restartNumberingAfterBreak="0">
    <w:nsid w:val="37297015"/>
    <w:multiLevelType w:val="hybridMultilevel"/>
    <w:tmpl w:val="D4F67E56"/>
    <w:lvl w:ilvl="0" w:tplc="6990285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37A43F63"/>
    <w:multiLevelType w:val="hybridMultilevel"/>
    <w:tmpl w:val="F2C05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2756A1"/>
    <w:multiLevelType w:val="hybridMultilevel"/>
    <w:tmpl w:val="1C66BE5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7" w15:restartNumberingAfterBreak="0">
    <w:nsid w:val="3CA667DC"/>
    <w:multiLevelType w:val="hybridMultilevel"/>
    <w:tmpl w:val="748E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14138"/>
    <w:multiLevelType w:val="hybridMultilevel"/>
    <w:tmpl w:val="9E4C3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B33D0"/>
    <w:multiLevelType w:val="hybridMultilevel"/>
    <w:tmpl w:val="3746F2DA"/>
    <w:lvl w:ilvl="0" w:tplc="5E543E44">
      <w:start w:val="1"/>
      <w:numFmt w:val="arabicAlpha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 w15:restartNumberingAfterBreak="0">
    <w:nsid w:val="41326CF0"/>
    <w:multiLevelType w:val="hybridMultilevel"/>
    <w:tmpl w:val="F984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15A08"/>
    <w:multiLevelType w:val="hybridMultilevel"/>
    <w:tmpl w:val="5B183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870A6C"/>
    <w:multiLevelType w:val="hybridMultilevel"/>
    <w:tmpl w:val="089A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C322A"/>
    <w:multiLevelType w:val="hybridMultilevel"/>
    <w:tmpl w:val="69AEB226"/>
    <w:lvl w:ilvl="0" w:tplc="A4561E76">
      <w:start w:val="7"/>
      <w:numFmt w:val="bullet"/>
      <w:lvlText w:val=""/>
      <w:lvlJc w:val="left"/>
      <w:pPr>
        <w:tabs>
          <w:tab w:val="num" w:pos="0"/>
        </w:tabs>
        <w:ind w:left="720" w:righ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" w15:restartNumberingAfterBreak="0">
    <w:nsid w:val="4AB138E7"/>
    <w:multiLevelType w:val="hybridMultilevel"/>
    <w:tmpl w:val="508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B46661"/>
    <w:multiLevelType w:val="hybridMultilevel"/>
    <w:tmpl w:val="B2D05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251C2"/>
    <w:multiLevelType w:val="hybridMultilevel"/>
    <w:tmpl w:val="8430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10972"/>
    <w:multiLevelType w:val="hybridMultilevel"/>
    <w:tmpl w:val="2982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E7790"/>
    <w:multiLevelType w:val="hybridMultilevel"/>
    <w:tmpl w:val="6230672C"/>
    <w:lvl w:ilvl="0" w:tplc="7DA228D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381422"/>
    <w:multiLevelType w:val="hybridMultilevel"/>
    <w:tmpl w:val="41E6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8A4F4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42163A"/>
    <w:multiLevelType w:val="hybridMultilevel"/>
    <w:tmpl w:val="C036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BD6"/>
    <w:multiLevelType w:val="hybridMultilevel"/>
    <w:tmpl w:val="0A221DA2"/>
    <w:lvl w:ilvl="0" w:tplc="3F1C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4BF2"/>
    <w:multiLevelType w:val="hybridMultilevel"/>
    <w:tmpl w:val="8C10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14"/>
  </w:num>
  <w:num w:numId="4">
    <w:abstractNumId w:val="27"/>
  </w:num>
  <w:num w:numId="5">
    <w:abstractNumId w:val="17"/>
  </w:num>
  <w:num w:numId="6">
    <w:abstractNumId w:val="9"/>
  </w:num>
  <w:num w:numId="7">
    <w:abstractNumId w:val="16"/>
  </w:num>
  <w:num w:numId="8">
    <w:abstractNumId w:val="40"/>
  </w:num>
  <w:num w:numId="9">
    <w:abstractNumId w:val="0"/>
  </w:num>
  <w:num w:numId="10">
    <w:abstractNumId w:val="8"/>
  </w:num>
  <w:num w:numId="11">
    <w:abstractNumId w:val="18"/>
  </w:num>
  <w:num w:numId="12">
    <w:abstractNumId w:val="37"/>
  </w:num>
  <w:num w:numId="13">
    <w:abstractNumId w:val="13"/>
  </w:num>
  <w:num w:numId="14">
    <w:abstractNumId w:val="25"/>
  </w:num>
  <w:num w:numId="15">
    <w:abstractNumId w:val="42"/>
  </w:num>
  <w:num w:numId="16">
    <w:abstractNumId w:val="5"/>
  </w:num>
  <w:num w:numId="17">
    <w:abstractNumId w:val="36"/>
  </w:num>
  <w:num w:numId="18">
    <w:abstractNumId w:val="1"/>
  </w:num>
  <w:num w:numId="19">
    <w:abstractNumId w:val="7"/>
  </w:num>
  <w:num w:numId="20">
    <w:abstractNumId w:val="30"/>
  </w:num>
  <w:num w:numId="21">
    <w:abstractNumId w:val="22"/>
  </w:num>
  <w:num w:numId="22">
    <w:abstractNumId w:val="6"/>
  </w:num>
  <w:num w:numId="23">
    <w:abstractNumId w:val="20"/>
  </w:num>
  <w:num w:numId="24">
    <w:abstractNumId w:val="32"/>
  </w:num>
  <w:num w:numId="25">
    <w:abstractNumId w:val="19"/>
  </w:num>
  <w:num w:numId="2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4"/>
  </w:num>
  <w:num w:numId="29">
    <w:abstractNumId w:val="11"/>
  </w:num>
  <w:num w:numId="30">
    <w:abstractNumId w:val="12"/>
  </w:num>
  <w:num w:numId="31">
    <w:abstractNumId w:val="3"/>
  </w:num>
  <w:num w:numId="32">
    <w:abstractNumId w:val="15"/>
  </w:num>
  <w:num w:numId="33">
    <w:abstractNumId w:val="31"/>
  </w:num>
  <w:num w:numId="34">
    <w:abstractNumId w:val="2"/>
  </w:num>
  <w:num w:numId="35">
    <w:abstractNumId w:val="41"/>
  </w:num>
  <w:num w:numId="36">
    <w:abstractNumId w:val="38"/>
  </w:num>
  <w:num w:numId="37">
    <w:abstractNumId w:val="4"/>
  </w:num>
  <w:num w:numId="38">
    <w:abstractNumId w:val="29"/>
  </w:num>
  <w:num w:numId="39">
    <w:abstractNumId w:val="28"/>
  </w:num>
  <w:num w:numId="40">
    <w:abstractNumId w:val="24"/>
  </w:num>
  <w:num w:numId="41">
    <w:abstractNumId w:val="33"/>
  </w:num>
  <w:num w:numId="42">
    <w:abstractNumId w:val="23"/>
  </w:num>
  <w:num w:numId="43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tKgFAIeAvtYtAAAA"/>
  </w:docVars>
  <w:rsids>
    <w:rsidRoot w:val="00FB0801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2616"/>
    <w:rsid w:val="00085551"/>
    <w:rsid w:val="00087756"/>
    <w:rsid w:val="00090331"/>
    <w:rsid w:val="000919F6"/>
    <w:rsid w:val="00097B5C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11329"/>
    <w:rsid w:val="00113AD6"/>
    <w:rsid w:val="00115124"/>
    <w:rsid w:val="001162DE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2DC4"/>
    <w:rsid w:val="0013334E"/>
    <w:rsid w:val="00137182"/>
    <w:rsid w:val="00140123"/>
    <w:rsid w:val="00142902"/>
    <w:rsid w:val="001434A4"/>
    <w:rsid w:val="00143BB5"/>
    <w:rsid w:val="00145B76"/>
    <w:rsid w:val="00145C04"/>
    <w:rsid w:val="00147036"/>
    <w:rsid w:val="00151F5B"/>
    <w:rsid w:val="001536F8"/>
    <w:rsid w:val="001558F3"/>
    <w:rsid w:val="00161F50"/>
    <w:rsid w:val="0016224F"/>
    <w:rsid w:val="001624EB"/>
    <w:rsid w:val="00167624"/>
    <w:rsid w:val="00167E6C"/>
    <w:rsid w:val="001740FC"/>
    <w:rsid w:val="00176FFF"/>
    <w:rsid w:val="00177D4C"/>
    <w:rsid w:val="001852C2"/>
    <w:rsid w:val="00190C78"/>
    <w:rsid w:val="00197708"/>
    <w:rsid w:val="00197E20"/>
    <w:rsid w:val="001A0AF7"/>
    <w:rsid w:val="001A0E4C"/>
    <w:rsid w:val="001A2883"/>
    <w:rsid w:val="001A3FDA"/>
    <w:rsid w:val="001A4031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43D3"/>
    <w:rsid w:val="001D5502"/>
    <w:rsid w:val="001D6371"/>
    <w:rsid w:val="001E0BF4"/>
    <w:rsid w:val="001E453A"/>
    <w:rsid w:val="001E4D4D"/>
    <w:rsid w:val="001E4F6E"/>
    <w:rsid w:val="001E7223"/>
    <w:rsid w:val="001F3271"/>
    <w:rsid w:val="001F7C4A"/>
    <w:rsid w:val="0020043E"/>
    <w:rsid w:val="00202440"/>
    <w:rsid w:val="00203A3A"/>
    <w:rsid w:val="0020493C"/>
    <w:rsid w:val="00204ACC"/>
    <w:rsid w:val="00204F3E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FD1"/>
    <w:rsid w:val="00257088"/>
    <w:rsid w:val="00257926"/>
    <w:rsid w:val="00264FEF"/>
    <w:rsid w:val="00267FE7"/>
    <w:rsid w:val="00270FCE"/>
    <w:rsid w:val="002713A6"/>
    <w:rsid w:val="00273433"/>
    <w:rsid w:val="00276CAC"/>
    <w:rsid w:val="00276E27"/>
    <w:rsid w:val="00276F29"/>
    <w:rsid w:val="00282029"/>
    <w:rsid w:val="002855BF"/>
    <w:rsid w:val="002876B6"/>
    <w:rsid w:val="00290145"/>
    <w:rsid w:val="002934F9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1659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2F408C"/>
    <w:rsid w:val="0030124D"/>
    <w:rsid w:val="003028D3"/>
    <w:rsid w:val="00306F40"/>
    <w:rsid w:val="003102AF"/>
    <w:rsid w:val="00310E8C"/>
    <w:rsid w:val="003145F8"/>
    <w:rsid w:val="00315D9E"/>
    <w:rsid w:val="00316301"/>
    <w:rsid w:val="003205FF"/>
    <w:rsid w:val="003227CD"/>
    <w:rsid w:val="003227E3"/>
    <w:rsid w:val="0032311F"/>
    <w:rsid w:val="00323718"/>
    <w:rsid w:val="00323A32"/>
    <w:rsid w:val="00325DF8"/>
    <w:rsid w:val="003263CA"/>
    <w:rsid w:val="003269E9"/>
    <w:rsid w:val="003277AC"/>
    <w:rsid w:val="00331C6F"/>
    <w:rsid w:val="00334DAA"/>
    <w:rsid w:val="0033607A"/>
    <w:rsid w:val="00336A3F"/>
    <w:rsid w:val="00341A75"/>
    <w:rsid w:val="00342761"/>
    <w:rsid w:val="003440BB"/>
    <w:rsid w:val="003471EC"/>
    <w:rsid w:val="0035247F"/>
    <w:rsid w:val="003556AB"/>
    <w:rsid w:val="00355CA8"/>
    <w:rsid w:val="00356025"/>
    <w:rsid w:val="003576F8"/>
    <w:rsid w:val="00360322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3983"/>
    <w:rsid w:val="003779CF"/>
    <w:rsid w:val="00377A94"/>
    <w:rsid w:val="00381E99"/>
    <w:rsid w:val="003822E2"/>
    <w:rsid w:val="00384685"/>
    <w:rsid w:val="0038677C"/>
    <w:rsid w:val="003873CB"/>
    <w:rsid w:val="00391185"/>
    <w:rsid w:val="00392201"/>
    <w:rsid w:val="00392A1B"/>
    <w:rsid w:val="00393046"/>
    <w:rsid w:val="003943BA"/>
    <w:rsid w:val="00394FCC"/>
    <w:rsid w:val="003957AB"/>
    <w:rsid w:val="00395C89"/>
    <w:rsid w:val="003A35FB"/>
    <w:rsid w:val="003A7EE3"/>
    <w:rsid w:val="003B15CC"/>
    <w:rsid w:val="003C03E7"/>
    <w:rsid w:val="003C0492"/>
    <w:rsid w:val="003C5D5F"/>
    <w:rsid w:val="003C657D"/>
    <w:rsid w:val="003C6CDF"/>
    <w:rsid w:val="003C7EF8"/>
    <w:rsid w:val="003D0674"/>
    <w:rsid w:val="003D166F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62C2"/>
    <w:rsid w:val="00467618"/>
    <w:rsid w:val="00467C66"/>
    <w:rsid w:val="00470305"/>
    <w:rsid w:val="00473A9B"/>
    <w:rsid w:val="00480B2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57A"/>
    <w:rsid w:val="004D269B"/>
    <w:rsid w:val="004D2B77"/>
    <w:rsid w:val="004D4356"/>
    <w:rsid w:val="004E37A7"/>
    <w:rsid w:val="004E5B52"/>
    <w:rsid w:val="004E7F44"/>
    <w:rsid w:val="004F5710"/>
    <w:rsid w:val="004F57E1"/>
    <w:rsid w:val="004F7044"/>
    <w:rsid w:val="004F7784"/>
    <w:rsid w:val="004F7FAF"/>
    <w:rsid w:val="004F7FD8"/>
    <w:rsid w:val="00502CF0"/>
    <w:rsid w:val="005031A7"/>
    <w:rsid w:val="00506C6F"/>
    <w:rsid w:val="00507F17"/>
    <w:rsid w:val="00511112"/>
    <w:rsid w:val="005123E4"/>
    <w:rsid w:val="005202E2"/>
    <w:rsid w:val="00520C8F"/>
    <w:rsid w:val="00520D44"/>
    <w:rsid w:val="00533B4D"/>
    <w:rsid w:val="00533D7D"/>
    <w:rsid w:val="00534B36"/>
    <w:rsid w:val="00536532"/>
    <w:rsid w:val="00536750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4D17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443"/>
    <w:rsid w:val="005D24A0"/>
    <w:rsid w:val="005D2689"/>
    <w:rsid w:val="005D2CEC"/>
    <w:rsid w:val="005D2FE6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445D"/>
    <w:rsid w:val="005F453C"/>
    <w:rsid w:val="0060234E"/>
    <w:rsid w:val="006068A9"/>
    <w:rsid w:val="006069FE"/>
    <w:rsid w:val="00607FDA"/>
    <w:rsid w:val="0061025C"/>
    <w:rsid w:val="00611BAA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5B09"/>
    <w:rsid w:val="00672D31"/>
    <w:rsid w:val="006734A9"/>
    <w:rsid w:val="006749F0"/>
    <w:rsid w:val="00675B15"/>
    <w:rsid w:val="0067720E"/>
    <w:rsid w:val="00680AA1"/>
    <w:rsid w:val="00681785"/>
    <w:rsid w:val="00683F19"/>
    <w:rsid w:val="00684D2E"/>
    <w:rsid w:val="00684E46"/>
    <w:rsid w:val="006852ED"/>
    <w:rsid w:val="00685FE9"/>
    <w:rsid w:val="0068634C"/>
    <w:rsid w:val="00686E77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8AA"/>
    <w:rsid w:val="006B6078"/>
    <w:rsid w:val="006C168F"/>
    <w:rsid w:val="006C2A90"/>
    <w:rsid w:val="006C3B83"/>
    <w:rsid w:val="006C55DA"/>
    <w:rsid w:val="006C5A44"/>
    <w:rsid w:val="006C7FFC"/>
    <w:rsid w:val="006D07B6"/>
    <w:rsid w:val="006D1D47"/>
    <w:rsid w:val="006D59AE"/>
    <w:rsid w:val="006D6A18"/>
    <w:rsid w:val="006D7C7D"/>
    <w:rsid w:val="006E1613"/>
    <w:rsid w:val="006E1EEC"/>
    <w:rsid w:val="006E5FCA"/>
    <w:rsid w:val="006F098E"/>
    <w:rsid w:val="006F44C8"/>
    <w:rsid w:val="007005E8"/>
    <w:rsid w:val="00700AFE"/>
    <w:rsid w:val="0070112F"/>
    <w:rsid w:val="00701970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5C80"/>
    <w:rsid w:val="007173AE"/>
    <w:rsid w:val="0072258F"/>
    <w:rsid w:val="0072266F"/>
    <w:rsid w:val="007229B1"/>
    <w:rsid w:val="00724538"/>
    <w:rsid w:val="007247FF"/>
    <w:rsid w:val="00726E97"/>
    <w:rsid w:val="00727B74"/>
    <w:rsid w:val="00727E2C"/>
    <w:rsid w:val="0073034C"/>
    <w:rsid w:val="00731256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6BAE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4F8A"/>
    <w:rsid w:val="00795AB8"/>
    <w:rsid w:val="007A2597"/>
    <w:rsid w:val="007A2FA9"/>
    <w:rsid w:val="007A3ECE"/>
    <w:rsid w:val="007B37F4"/>
    <w:rsid w:val="007B4E23"/>
    <w:rsid w:val="007B4F36"/>
    <w:rsid w:val="007C0FA9"/>
    <w:rsid w:val="007C147F"/>
    <w:rsid w:val="007C14CB"/>
    <w:rsid w:val="007C3591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53AD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D8E"/>
    <w:rsid w:val="008434A3"/>
    <w:rsid w:val="00846C56"/>
    <w:rsid w:val="00846D4A"/>
    <w:rsid w:val="008536ED"/>
    <w:rsid w:val="00853AB0"/>
    <w:rsid w:val="0085463D"/>
    <w:rsid w:val="00854D8F"/>
    <w:rsid w:val="00861B10"/>
    <w:rsid w:val="00861D3D"/>
    <w:rsid w:val="0086251B"/>
    <w:rsid w:val="00863C29"/>
    <w:rsid w:val="00870F51"/>
    <w:rsid w:val="0087310E"/>
    <w:rsid w:val="008746F2"/>
    <w:rsid w:val="00875E50"/>
    <w:rsid w:val="00876948"/>
    <w:rsid w:val="00877F36"/>
    <w:rsid w:val="00881086"/>
    <w:rsid w:val="0088295A"/>
    <w:rsid w:val="0088303E"/>
    <w:rsid w:val="008834E4"/>
    <w:rsid w:val="00884034"/>
    <w:rsid w:val="008840A8"/>
    <w:rsid w:val="00885AE3"/>
    <w:rsid w:val="0088647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E0FFA"/>
    <w:rsid w:val="008E1E6B"/>
    <w:rsid w:val="008E3EA3"/>
    <w:rsid w:val="008F0941"/>
    <w:rsid w:val="008F0DB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7088"/>
    <w:rsid w:val="00911907"/>
    <w:rsid w:val="009132AF"/>
    <w:rsid w:val="009135C2"/>
    <w:rsid w:val="009142A4"/>
    <w:rsid w:val="00915799"/>
    <w:rsid w:val="009163D8"/>
    <w:rsid w:val="009215EE"/>
    <w:rsid w:val="0092174B"/>
    <w:rsid w:val="00921FD9"/>
    <w:rsid w:val="0092411C"/>
    <w:rsid w:val="0092488F"/>
    <w:rsid w:val="009271D8"/>
    <w:rsid w:val="00927847"/>
    <w:rsid w:val="00930155"/>
    <w:rsid w:val="009325E8"/>
    <w:rsid w:val="009349C7"/>
    <w:rsid w:val="009354AC"/>
    <w:rsid w:val="00936155"/>
    <w:rsid w:val="0093726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A9B"/>
    <w:rsid w:val="00960AC7"/>
    <w:rsid w:val="009648BA"/>
    <w:rsid w:val="00966BA6"/>
    <w:rsid w:val="00966F1E"/>
    <w:rsid w:val="009703C2"/>
    <w:rsid w:val="0097185D"/>
    <w:rsid w:val="00972131"/>
    <w:rsid w:val="00973381"/>
    <w:rsid w:val="009739AA"/>
    <w:rsid w:val="00975088"/>
    <w:rsid w:val="009756BB"/>
    <w:rsid w:val="00977239"/>
    <w:rsid w:val="0098091E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62F7"/>
    <w:rsid w:val="009B3008"/>
    <w:rsid w:val="009B5D87"/>
    <w:rsid w:val="009B677A"/>
    <w:rsid w:val="009B7CF2"/>
    <w:rsid w:val="009C1396"/>
    <w:rsid w:val="009C2588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54B8"/>
    <w:rsid w:val="009F5E17"/>
    <w:rsid w:val="009F680C"/>
    <w:rsid w:val="00A004E5"/>
    <w:rsid w:val="00A01755"/>
    <w:rsid w:val="00A01D13"/>
    <w:rsid w:val="00A04255"/>
    <w:rsid w:val="00A046A5"/>
    <w:rsid w:val="00A10275"/>
    <w:rsid w:val="00A1054A"/>
    <w:rsid w:val="00A11798"/>
    <w:rsid w:val="00A128B5"/>
    <w:rsid w:val="00A12E63"/>
    <w:rsid w:val="00A139D7"/>
    <w:rsid w:val="00A13E82"/>
    <w:rsid w:val="00A149E9"/>
    <w:rsid w:val="00A164C2"/>
    <w:rsid w:val="00A213B8"/>
    <w:rsid w:val="00A25EEE"/>
    <w:rsid w:val="00A30306"/>
    <w:rsid w:val="00A30DBD"/>
    <w:rsid w:val="00A32023"/>
    <w:rsid w:val="00A3425C"/>
    <w:rsid w:val="00A34CD2"/>
    <w:rsid w:val="00A37491"/>
    <w:rsid w:val="00A37AE6"/>
    <w:rsid w:val="00A37DFD"/>
    <w:rsid w:val="00A40B7F"/>
    <w:rsid w:val="00A4416E"/>
    <w:rsid w:val="00A4477D"/>
    <w:rsid w:val="00A45CD7"/>
    <w:rsid w:val="00A46774"/>
    <w:rsid w:val="00A50E24"/>
    <w:rsid w:val="00A51820"/>
    <w:rsid w:val="00A54B52"/>
    <w:rsid w:val="00A62031"/>
    <w:rsid w:val="00A6225E"/>
    <w:rsid w:val="00A62BE8"/>
    <w:rsid w:val="00A6303D"/>
    <w:rsid w:val="00A64AB2"/>
    <w:rsid w:val="00A709B7"/>
    <w:rsid w:val="00A71EB1"/>
    <w:rsid w:val="00A7301D"/>
    <w:rsid w:val="00A752A2"/>
    <w:rsid w:val="00A76378"/>
    <w:rsid w:val="00A81781"/>
    <w:rsid w:val="00A821CB"/>
    <w:rsid w:val="00A82217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B13CC"/>
    <w:rsid w:val="00AB5E45"/>
    <w:rsid w:val="00AC0489"/>
    <w:rsid w:val="00AC118C"/>
    <w:rsid w:val="00AC21AD"/>
    <w:rsid w:val="00AC25F4"/>
    <w:rsid w:val="00AC437E"/>
    <w:rsid w:val="00AD23BD"/>
    <w:rsid w:val="00AD5126"/>
    <w:rsid w:val="00AE164E"/>
    <w:rsid w:val="00AE5A39"/>
    <w:rsid w:val="00AE7374"/>
    <w:rsid w:val="00AF0033"/>
    <w:rsid w:val="00AF18B4"/>
    <w:rsid w:val="00AF1A68"/>
    <w:rsid w:val="00AF2F33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6D2"/>
    <w:rsid w:val="00B40E67"/>
    <w:rsid w:val="00B41453"/>
    <w:rsid w:val="00B426A6"/>
    <w:rsid w:val="00B457C9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4629"/>
    <w:rsid w:val="00B66F36"/>
    <w:rsid w:val="00B67738"/>
    <w:rsid w:val="00B70257"/>
    <w:rsid w:val="00B73E5E"/>
    <w:rsid w:val="00B76530"/>
    <w:rsid w:val="00B803C2"/>
    <w:rsid w:val="00B81EAD"/>
    <w:rsid w:val="00B8365E"/>
    <w:rsid w:val="00B83794"/>
    <w:rsid w:val="00B91420"/>
    <w:rsid w:val="00B94666"/>
    <w:rsid w:val="00B9524F"/>
    <w:rsid w:val="00BA064F"/>
    <w:rsid w:val="00BA0D31"/>
    <w:rsid w:val="00BA47C3"/>
    <w:rsid w:val="00BA72CE"/>
    <w:rsid w:val="00BB090D"/>
    <w:rsid w:val="00BB12A4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999"/>
    <w:rsid w:val="00BD1F2E"/>
    <w:rsid w:val="00BD2F89"/>
    <w:rsid w:val="00BD59C7"/>
    <w:rsid w:val="00BD61A9"/>
    <w:rsid w:val="00BD795B"/>
    <w:rsid w:val="00BE20F2"/>
    <w:rsid w:val="00BE29DF"/>
    <w:rsid w:val="00BE3CF3"/>
    <w:rsid w:val="00BE65F7"/>
    <w:rsid w:val="00BF274D"/>
    <w:rsid w:val="00BF5B1D"/>
    <w:rsid w:val="00BF6A2C"/>
    <w:rsid w:val="00C15A64"/>
    <w:rsid w:val="00C15E62"/>
    <w:rsid w:val="00C207F5"/>
    <w:rsid w:val="00C21804"/>
    <w:rsid w:val="00C23D83"/>
    <w:rsid w:val="00C243CE"/>
    <w:rsid w:val="00C260F4"/>
    <w:rsid w:val="00C271FB"/>
    <w:rsid w:val="00C27D91"/>
    <w:rsid w:val="00C32E1A"/>
    <w:rsid w:val="00C34881"/>
    <w:rsid w:val="00C35439"/>
    <w:rsid w:val="00C35F8B"/>
    <w:rsid w:val="00C403C9"/>
    <w:rsid w:val="00C408B8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4DF"/>
    <w:rsid w:val="00C85EC8"/>
    <w:rsid w:val="00C8768E"/>
    <w:rsid w:val="00C91C23"/>
    <w:rsid w:val="00C929A2"/>
    <w:rsid w:val="00CA0B80"/>
    <w:rsid w:val="00CA2CB4"/>
    <w:rsid w:val="00CA307B"/>
    <w:rsid w:val="00CA4874"/>
    <w:rsid w:val="00CA5CC5"/>
    <w:rsid w:val="00CB236F"/>
    <w:rsid w:val="00CB6784"/>
    <w:rsid w:val="00CB7B1D"/>
    <w:rsid w:val="00CC00E8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12B"/>
    <w:rsid w:val="00D51ED8"/>
    <w:rsid w:val="00D524FE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3B9B"/>
    <w:rsid w:val="00D74364"/>
    <w:rsid w:val="00D75F21"/>
    <w:rsid w:val="00D76241"/>
    <w:rsid w:val="00D825E3"/>
    <w:rsid w:val="00D83192"/>
    <w:rsid w:val="00D854EF"/>
    <w:rsid w:val="00D86044"/>
    <w:rsid w:val="00D916FF"/>
    <w:rsid w:val="00D9182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2782E"/>
    <w:rsid w:val="00E30B45"/>
    <w:rsid w:val="00E3189B"/>
    <w:rsid w:val="00E337FE"/>
    <w:rsid w:val="00E35575"/>
    <w:rsid w:val="00E37184"/>
    <w:rsid w:val="00E43319"/>
    <w:rsid w:val="00E47C30"/>
    <w:rsid w:val="00E51EF0"/>
    <w:rsid w:val="00E541A7"/>
    <w:rsid w:val="00E54C75"/>
    <w:rsid w:val="00E56FE9"/>
    <w:rsid w:val="00E575FF"/>
    <w:rsid w:val="00E616B9"/>
    <w:rsid w:val="00E621B6"/>
    <w:rsid w:val="00E64B7B"/>
    <w:rsid w:val="00E64FB8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63BD"/>
    <w:rsid w:val="00EB6A73"/>
    <w:rsid w:val="00EB7C47"/>
    <w:rsid w:val="00EC036A"/>
    <w:rsid w:val="00EC1F16"/>
    <w:rsid w:val="00EC4688"/>
    <w:rsid w:val="00EC54CF"/>
    <w:rsid w:val="00EC5F85"/>
    <w:rsid w:val="00EC7815"/>
    <w:rsid w:val="00ED4758"/>
    <w:rsid w:val="00ED4C9B"/>
    <w:rsid w:val="00ED5355"/>
    <w:rsid w:val="00ED5A54"/>
    <w:rsid w:val="00EE1FDE"/>
    <w:rsid w:val="00EE43F0"/>
    <w:rsid w:val="00EF41DB"/>
    <w:rsid w:val="00EF49B0"/>
    <w:rsid w:val="00EF561F"/>
    <w:rsid w:val="00EF5B43"/>
    <w:rsid w:val="00EF5E1A"/>
    <w:rsid w:val="00EF6233"/>
    <w:rsid w:val="00EF794E"/>
    <w:rsid w:val="00F025CD"/>
    <w:rsid w:val="00F037DF"/>
    <w:rsid w:val="00F03BB1"/>
    <w:rsid w:val="00F0591F"/>
    <w:rsid w:val="00F05B27"/>
    <w:rsid w:val="00F07A43"/>
    <w:rsid w:val="00F10A25"/>
    <w:rsid w:val="00F1275D"/>
    <w:rsid w:val="00F12DBD"/>
    <w:rsid w:val="00F151C9"/>
    <w:rsid w:val="00F15C8B"/>
    <w:rsid w:val="00F16AEC"/>
    <w:rsid w:val="00F173C8"/>
    <w:rsid w:val="00F2541A"/>
    <w:rsid w:val="00F266F1"/>
    <w:rsid w:val="00F304FA"/>
    <w:rsid w:val="00F30579"/>
    <w:rsid w:val="00F30AD5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9071C"/>
    <w:rsid w:val="00F96989"/>
    <w:rsid w:val="00F97B04"/>
    <w:rsid w:val="00FA1EF3"/>
    <w:rsid w:val="00FA4FEB"/>
    <w:rsid w:val="00FB0801"/>
    <w:rsid w:val="00FB085F"/>
    <w:rsid w:val="00FB0CB4"/>
    <w:rsid w:val="00FB0E78"/>
    <w:rsid w:val="00FB2ECF"/>
    <w:rsid w:val="00FB4A9C"/>
    <w:rsid w:val="00FB6226"/>
    <w:rsid w:val="00FB729E"/>
    <w:rsid w:val="00FC176D"/>
    <w:rsid w:val="00FC3B81"/>
    <w:rsid w:val="00FC484C"/>
    <w:rsid w:val="00FD292B"/>
    <w:rsid w:val="00FD50FF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2612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abdelrahim Hassan</cp:lastModifiedBy>
  <cp:revision>8</cp:revision>
  <cp:lastPrinted>2019-08-27T09:43:00Z</cp:lastPrinted>
  <dcterms:created xsi:type="dcterms:W3CDTF">2022-02-11T17:02:00Z</dcterms:created>
  <dcterms:modified xsi:type="dcterms:W3CDTF">2022-02-12T15:46:00Z</dcterms:modified>
</cp:coreProperties>
</file>